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B7" w:rsidRDefault="005F5CB7" w:rsidP="005F5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детского и педагогического коллектива ДОУ в 2015 - 2016 учебном году:</w:t>
      </w:r>
    </w:p>
    <w:p w:rsidR="005F5CB7" w:rsidRDefault="005F5CB7" w:rsidP="005F5CB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Муль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В.И. и заместитель заведующего  по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воспитательной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работе Аксенова Н.М., отмечены ЗОЛОТЫМИ МЕДАЛЯМИ во Всероссийском конкурсе «РОСТОЧЕК: МИР СПАСУТ ДЕТИ» и Всероссийском заочном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конкурсе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« ПРИЗВАНИЕ-ВОСПИТАТЕЛЬ», а за участие в Международном заочном конкурсе «ФАКЕЛ» получили  СЕРЕБРЯНУЮ МЕДАЛЬ;</w:t>
      </w:r>
    </w:p>
    <w:p w:rsidR="005F5CB7" w:rsidRDefault="005F5CB7" w:rsidP="005F5CB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ДОУ Суслова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принимала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конкурсах: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Всероссийское образовательно-просветительское издание «Альманах педагога»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-Всероссийский конкурс « Энциклопедия знаний педагога ДОУ» - Диплом  2место.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.Всероссийское образовательное издание «Вестник педагога»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-Всероссийский конкурс «Педагогическая шкатулка»   - Диплом 2место.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.Всероссийский электронный педагогический журнал «Познание»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-Всероссийский конкурс «Мастер – класс для воспитателей ДОУ» - Диплом 2место.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.Международный образовательный портал «Одарённость.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-Международный творческий конкурс «8 Марта – Женский день» - Диплом 2место.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 МБДОУ принимали участие в  конкурсах художественно- эстетической направленности: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.Международный образовательный портал «Одарённость.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-Международный творческий конкурс «8 Марта – Женский день»: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Музафаров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   – Диплом 2место,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Гончарова Екатерина – Диплом 2 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    – Диплом 3место,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Лысова Злата – Диплом 3место,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Мальцева Анастасия – Диплом 3место.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Международный образовательный портал «Одарённость.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-Международный творческий конкурс «Юный художник»: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Аксёнов Виктор – Диплом 1 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Захарян Диана – Диплом 1 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Колягина Анастасия – Диплом 2 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Коротенко Алиса -  Диплом 2место,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Диплом 2место,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Яковлева Елизавета - Диплом 2место,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Смирнова Полина – Диплом 3 место.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Международный образовательный портал «Одарённость.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-Международный экологический конкурс рисунков «Красная книга глазами детей»: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-  Диплом 2 место: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– Диплом 2 место.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4.Международное СМИ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Росмедаль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Международный творческий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Арткопилка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номинация «Космос»: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Калмыкова Мария – Диплом 1 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Стахурлова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– Диплом 1 место.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Международное СМИ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Росмедаль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Международный творческий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Арткопилка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номинация «9 МАЯ»: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Егазарова Анна – Диплом 1 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– Диплом 2 место,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Маринина Анастасия – Лауреат 2 степени,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Кожевников Борис – Диплом 3 место </w:t>
      </w:r>
    </w:p>
    <w:p w:rsidR="005F5CB7" w:rsidRDefault="005F5CB7" w:rsidP="005F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Воспитанники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48 принимали участие в интеллектуальных олимпиадах и конкурсах: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открытом межрегиональном турнире способностей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РостОК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для детей старшего дошкольного возраста: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О</w:t>
      </w:r>
      <w:r>
        <w:rPr>
          <w:rFonts w:ascii="Times New Roman" w:hAnsi="Times New Roman" w:cs="Times New Roman"/>
          <w:sz w:val="28"/>
          <w:szCs w:val="28"/>
        </w:rPr>
        <w:t>лимпиада для детей подготовительных групп  Росток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М". Участвовало 12 человек: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человека диплом 1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человека диплом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человек дипломы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Участие в олимпиаде для детей подготовительных групп  Росток Уник- УМ. Приняли участие 5  человек- 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человека диплом 1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человека диплом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 диплом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.Участие в олимпиаде для детей старших  групп  Росток Уник- УМ. Приняли участие 15  человек- 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человека диплом 1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диплом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диплом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Росток Интеллект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 для детей подготовительных групп приняло участие  10 человек, из них : 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1 степени 3 ребенка;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2 степени -3 человека;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диплом 3 степени-2 ребенка.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Росток Интеллект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М для детей старших групп приняло участие 24 воспитанников, из них: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диплом 1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дипломов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дипломов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Дистанционные международные и интеллектуальные конкурсы  и олимпиады «Светлячок», проводимые  Содружеством «Балтийский родник» (Российская Федерация и Литва).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 "Моя великая страна" приняло участие 39 воспитанников старших и подготовительных групп, из них:</w:t>
      </w:r>
    </w:p>
    <w:p w:rsidR="005F5CB7" w:rsidRDefault="005F5CB7" w:rsidP="005F5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 дипломов 1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дипломов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"Мечтай! Исследуй! Размышляй!" 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Всероссийский конкурс по безопасности жизнедеятельности "Простые правила" для детей старших и подготовительных групп. Приняли участие 32 воспитанника, из них: 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диплома 1 степени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диплом 2 степени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диплома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Всероссийский конкурс для выпускников детских садов "Классик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 в школу" приняли участие 10 детей, из них: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дипломов 1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диплома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дипломов 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"МИР - 1 тур" "Маленькие туристы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"д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детей подготовительных и старших  групп. Приняло участие 27 воспитанников, из них: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 1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диплома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диплома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"МИР - 2 тур" "День рождения деда Мороза" для детей старших и подготовительных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Приняло участие  25  воспитанников, из них: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диплом 1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диплома 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дипломов 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"МИР - 1 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""</w:t>
      </w:r>
      <w:proofErr w:type="gramEnd"/>
      <w:r>
        <w:rPr>
          <w:rFonts w:ascii="Times New Roman" w:hAnsi="Times New Roman" w:cs="Times New Roman"/>
          <w:sz w:val="28"/>
          <w:szCs w:val="28"/>
        </w:rPr>
        <w:t>Всемирный день снега" для детей средних групп. Приняло участие 23 воспитанника,  из них: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диплом  1 степени: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диплом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диплома 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"МИР - 2 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""</w:t>
      </w:r>
      <w:proofErr w:type="gramEnd"/>
      <w:r>
        <w:rPr>
          <w:rFonts w:ascii="Times New Roman" w:hAnsi="Times New Roman" w:cs="Times New Roman"/>
          <w:sz w:val="28"/>
          <w:szCs w:val="28"/>
        </w:rPr>
        <w:t>День  космонавтики" для детей средних групп. Приняло участие 18 воспитанников, из них: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диплома 1 степени: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диплом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диплом  3 степени.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"МИР - Простые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"д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детей старших средних групп .   Приняло участие  34  воспитанника,  из них: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диплом 1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диплома  2 степени;</w:t>
      </w:r>
    </w:p>
    <w:p w:rsidR="005F5CB7" w:rsidRDefault="005F5CB7" w:rsidP="005F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диплома 3 степени.</w:t>
      </w:r>
    </w:p>
    <w:p w:rsidR="004A6CD1" w:rsidRDefault="004A6CD1"/>
    <w:sectPr w:rsidR="004A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CB7"/>
    <w:rsid w:val="004A6CD1"/>
    <w:rsid w:val="005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E-Machines</dc:creator>
  <cp:keywords/>
  <dc:description/>
  <cp:lastModifiedBy>E-Machines</cp:lastModifiedBy>
  <cp:revision>3</cp:revision>
  <dcterms:created xsi:type="dcterms:W3CDTF">2016-12-02T14:30:00Z</dcterms:created>
  <dcterms:modified xsi:type="dcterms:W3CDTF">2016-12-02T14:32:00Z</dcterms:modified>
</cp:coreProperties>
</file>